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8186" w14:textId="5C2A004F" w:rsidR="003F3D23" w:rsidRDefault="003F3D23" w:rsidP="003F3D23">
      <w:pPr>
        <w:pStyle w:val="BodyText"/>
        <w:spacing w:after="0"/>
        <w:jc w:val="center"/>
        <w:rPr>
          <w:rFonts w:eastAsia="Times New Roman"/>
          <w:b/>
          <w:lang w:eastAsia="ar-SA"/>
        </w:rPr>
      </w:pPr>
      <w:r w:rsidRPr="008D2470">
        <w:rPr>
          <w:rFonts w:eastAsia="Times New Roman"/>
          <w:b/>
          <w:lang w:eastAsia="ar-SA"/>
        </w:rPr>
        <w:t>OLAINES NOVADA PAŠVALDĪBAI</w:t>
      </w:r>
    </w:p>
    <w:p w14:paraId="525ABF39" w14:textId="1EB93A1E" w:rsidR="003F3D23" w:rsidRDefault="003F3D23" w:rsidP="003F3D23">
      <w:pPr>
        <w:pStyle w:val="BodyText"/>
        <w:spacing w:after="0"/>
        <w:jc w:val="center"/>
        <w:rPr>
          <w:rFonts w:eastAsia="Times New Roman"/>
          <w:b/>
          <w:lang w:eastAsia="ar-SA"/>
        </w:rPr>
      </w:pPr>
    </w:p>
    <w:p w14:paraId="42F746C6" w14:textId="77BCC888" w:rsidR="003F3D23" w:rsidRPr="008D2470" w:rsidRDefault="003F3D23" w:rsidP="003F3D23">
      <w:pPr>
        <w:pStyle w:val="BodyText"/>
        <w:spacing w:after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APLIECINĀJUMS</w:t>
      </w:r>
    </w:p>
    <w:p w14:paraId="5778D2F9" w14:textId="186BA4FA" w:rsidR="003F3D23" w:rsidRPr="008D2470" w:rsidRDefault="00241E90" w:rsidP="003F3D2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 iesnieguma par atļaujas izsniegšanu ielu tirdzniecībai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9477"/>
      </w:tblGrid>
      <w:tr w:rsidR="003F3D23" w:rsidRPr="00AE7554" w14:paraId="5740EFD3" w14:textId="77777777" w:rsidTr="00DA2572">
        <w:trPr>
          <w:trHeight w:val="538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74C8" w14:textId="77777777" w:rsidR="003F3D23" w:rsidRPr="003F3D23" w:rsidRDefault="003F3D23" w:rsidP="00DA2572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E1E84" w:rsidRPr="00AE7554" w14:paraId="5B180951" w14:textId="77777777" w:rsidTr="00DA2572">
        <w:trPr>
          <w:trHeight w:val="166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D6351" w14:textId="0437D907" w:rsidR="002E1E84" w:rsidRPr="00AE7554" w:rsidRDefault="002E1E84" w:rsidP="002E1E8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sz w:val="20"/>
                <w:szCs w:val="20"/>
              </w:rPr>
              <w:t>(fiziskas personas vārds, uzvārds vai juridiskas personas nosaukums)</w:t>
            </w:r>
          </w:p>
        </w:tc>
      </w:tr>
      <w:tr w:rsidR="003F3D23" w:rsidRPr="00AE7554" w14:paraId="28FFC58B" w14:textId="77777777" w:rsidTr="00DA2572">
        <w:trPr>
          <w:trHeight w:val="461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6209" w14:textId="77777777" w:rsidR="003F3D23" w:rsidRPr="003F3D23" w:rsidRDefault="003F3D23" w:rsidP="00DA257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E1E84" w:rsidRPr="00AE7554" w14:paraId="73367CE6" w14:textId="77777777" w:rsidTr="00DA2572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A29E7" w14:textId="2763BECA" w:rsidR="002E1E84" w:rsidRPr="00AE7554" w:rsidRDefault="002E1E84" w:rsidP="002E1E8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sz w:val="20"/>
                <w:szCs w:val="20"/>
              </w:rPr>
              <w:t>(nodokļu maksātāja</w:t>
            </w:r>
            <w:r>
              <w:rPr>
                <w:sz w:val="20"/>
                <w:szCs w:val="20"/>
              </w:rPr>
              <w:t xml:space="preserve"> vai</w:t>
            </w:r>
            <w:r w:rsidRPr="00AE7554">
              <w:rPr>
                <w:sz w:val="20"/>
                <w:szCs w:val="20"/>
              </w:rPr>
              <w:t xml:space="preserve"> reģistrācijas numurs)</w:t>
            </w:r>
          </w:p>
        </w:tc>
      </w:tr>
      <w:tr w:rsidR="003F3D23" w:rsidRPr="00AE7554" w14:paraId="38BC0E5D" w14:textId="77777777" w:rsidTr="00DA2572">
        <w:trPr>
          <w:trHeight w:val="483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78AC" w14:textId="77777777" w:rsidR="003F3D23" w:rsidRPr="003F3D23" w:rsidRDefault="003F3D23" w:rsidP="00DA257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E1E84" w:rsidRPr="00AE7554" w14:paraId="42176A45" w14:textId="77777777" w:rsidTr="00DA2572">
        <w:trPr>
          <w:trHeight w:val="67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FE240" w14:textId="0832E045" w:rsidR="002E1E84" w:rsidRPr="00AE7554" w:rsidRDefault="002E1E84" w:rsidP="002E1E8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sz w:val="20"/>
                <w:szCs w:val="20"/>
              </w:rPr>
              <w:t>(deklarētā dzīvesvietas adrese vai juridiskā adrese)</w:t>
            </w:r>
          </w:p>
        </w:tc>
      </w:tr>
      <w:tr w:rsidR="003F3D23" w:rsidRPr="00AE7554" w14:paraId="18B0B23E" w14:textId="77777777" w:rsidTr="00DA2572">
        <w:trPr>
          <w:trHeight w:val="370"/>
        </w:trPr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BBAD" w14:textId="77777777" w:rsidR="003F3D23" w:rsidRPr="00AE7554" w:rsidRDefault="003F3D23" w:rsidP="00DA2572">
            <w:pPr>
              <w:spacing w:after="0" w:line="240" w:lineRule="auto"/>
              <w:jc w:val="left"/>
              <w:rPr>
                <w:b/>
                <w:bCs/>
                <w:color w:val="000000"/>
              </w:rPr>
            </w:pPr>
          </w:p>
          <w:p w14:paraId="28B090D3" w14:textId="77777777" w:rsidR="003F3D23" w:rsidRPr="003F3D23" w:rsidRDefault="003F3D23" w:rsidP="00DA2572">
            <w:pPr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E84" w:rsidRPr="00AE7554" w14:paraId="58F82446" w14:textId="77777777" w:rsidTr="00DA2572">
        <w:trPr>
          <w:trHeight w:val="370"/>
        </w:trPr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2A1DB" w14:textId="1769670C" w:rsidR="002E1E84" w:rsidRPr="00AE7554" w:rsidRDefault="002E1E84" w:rsidP="002E1E8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E7554">
              <w:rPr>
                <w:color w:val="000000"/>
                <w:sz w:val="20"/>
                <w:szCs w:val="20"/>
              </w:rPr>
              <w:t>(tālruņa numurs, e-pasta adrese)</w:t>
            </w:r>
          </w:p>
        </w:tc>
      </w:tr>
    </w:tbl>
    <w:p w14:paraId="4F2B2063" w14:textId="019FF827" w:rsidR="00CD59F6" w:rsidRPr="003F3D23" w:rsidRDefault="00CD59F6">
      <w:pPr>
        <w:rPr>
          <w:sz w:val="24"/>
          <w:szCs w:val="24"/>
        </w:rPr>
      </w:pPr>
    </w:p>
    <w:p w14:paraId="319CAD80" w14:textId="7EACA0FC" w:rsidR="002E1E84" w:rsidRDefault="003F3D23" w:rsidP="002E1E84">
      <w:pPr>
        <w:spacing w:after="0" w:line="360" w:lineRule="auto"/>
        <w:rPr>
          <w:sz w:val="24"/>
          <w:szCs w:val="24"/>
        </w:rPr>
      </w:pPr>
      <w:r w:rsidRPr="003F3D23">
        <w:rPr>
          <w:sz w:val="24"/>
          <w:szCs w:val="24"/>
        </w:rPr>
        <w:t xml:space="preserve">Apliecinu, ka </w:t>
      </w:r>
      <w:r w:rsidR="002E1E84">
        <w:rPr>
          <w:sz w:val="24"/>
          <w:szCs w:val="24"/>
        </w:rPr>
        <w:t xml:space="preserve">savā saimnieciskajā darbībā ievērojot normatīvajos aktos noteiktās prasības finanšu plūsmas uzskaitei un nodokļu administrēšanai, un Valsts ieņēmumu dienestā ir reģistrēta </w:t>
      </w:r>
      <w:r w:rsidR="002E1E84">
        <w:rPr>
          <w:i/>
          <w:iCs/>
          <w:sz w:val="24"/>
          <w:szCs w:val="24"/>
        </w:rPr>
        <w:t>(vajadzīgo atzīmēt)</w:t>
      </w:r>
      <w:r w:rsidR="002E1E84">
        <w:rPr>
          <w:sz w:val="24"/>
          <w:szCs w:val="24"/>
        </w:rPr>
        <w:t>:</w:t>
      </w:r>
    </w:p>
    <w:p w14:paraId="282BF472" w14:textId="09235221" w:rsidR="002E1E84" w:rsidRPr="002E1E84" w:rsidRDefault="002E1E84" w:rsidP="002E1E84">
      <w:pPr>
        <w:spacing w:after="0" w:line="240" w:lineRule="auto"/>
        <w:rPr>
          <w:i/>
          <w:iCs/>
          <w:sz w:val="24"/>
          <w:szCs w:val="24"/>
        </w:rPr>
      </w:pPr>
    </w:p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896"/>
      </w:tblGrid>
      <w:tr w:rsidR="003D4AB2" w:rsidRPr="00A95F0F" w14:paraId="78FD86DA" w14:textId="77777777" w:rsidTr="003D4AB2">
        <w:trPr>
          <w:cantSplit/>
        </w:trPr>
        <w:tc>
          <w:tcPr>
            <w:tcW w:w="426" w:type="dxa"/>
            <w:vAlign w:val="center"/>
          </w:tcPr>
          <w:bookmarkStart w:id="0" w:name="_Hlk93412603"/>
          <w:bookmarkStart w:id="1" w:name="_Hlk93412615"/>
          <w:bookmarkStart w:id="2" w:name="_Hlk93412694"/>
          <w:p w14:paraId="48329713" w14:textId="791514FC" w:rsidR="003D4AB2" w:rsidRPr="00A95F0F" w:rsidRDefault="00324856" w:rsidP="003D4AB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90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0"/>
          </w:p>
        </w:tc>
        <w:tc>
          <w:tcPr>
            <w:tcW w:w="8896" w:type="dxa"/>
            <w:vAlign w:val="center"/>
          </w:tcPr>
          <w:p w14:paraId="14EB9247" w14:textId="77777777" w:rsidR="003D4AB2" w:rsidRDefault="003D4AB2" w:rsidP="003D4AB2">
            <w:pPr>
              <w:spacing w:after="0" w:line="360" w:lineRule="auto"/>
              <w:jc w:val="left"/>
              <w:rPr>
                <w:kern w:val="28"/>
                <w:lang w:eastAsia="lv-LV"/>
              </w:rPr>
            </w:pPr>
          </w:p>
          <w:p w14:paraId="494DE6DF" w14:textId="38DD17EC" w:rsidR="003D4AB2" w:rsidRDefault="003D4AB2" w:rsidP="003D4AB2">
            <w:pPr>
              <w:spacing w:after="0" w:line="360" w:lineRule="auto"/>
              <w:jc w:val="left"/>
              <w:rPr>
                <w:kern w:val="28"/>
                <w:lang w:eastAsia="lv-LV"/>
              </w:rPr>
            </w:pPr>
            <w:r w:rsidRPr="00AE7554">
              <w:rPr>
                <w:kern w:val="28"/>
                <w:lang w:eastAsia="lv-LV"/>
              </w:rPr>
              <w:t>nodokļu un citu maksājumu reģistrēšanas elektronisk</w:t>
            </w:r>
            <w:r>
              <w:rPr>
                <w:kern w:val="28"/>
                <w:lang w:eastAsia="lv-LV"/>
              </w:rPr>
              <w:t>ā</w:t>
            </w:r>
            <w:r w:rsidRPr="00AE7554">
              <w:rPr>
                <w:kern w:val="28"/>
                <w:lang w:eastAsia="lv-LV"/>
              </w:rPr>
              <w:t xml:space="preserve"> ierīc</w:t>
            </w:r>
            <w:r>
              <w:rPr>
                <w:kern w:val="28"/>
                <w:lang w:eastAsia="lv-LV"/>
              </w:rPr>
              <w:t>e (kases aparāts),</w:t>
            </w:r>
          </w:p>
          <w:p w14:paraId="4C9EE6A2" w14:textId="77777777" w:rsidR="003D4AB2" w:rsidRDefault="003D4AB2" w:rsidP="003D4AB2">
            <w:pPr>
              <w:spacing w:line="360" w:lineRule="auto"/>
              <w:jc w:val="left"/>
              <w:rPr>
                <w:kern w:val="28"/>
                <w:lang w:eastAsia="lv-LV"/>
              </w:rPr>
            </w:pPr>
            <w:r>
              <w:rPr>
                <w:kern w:val="28"/>
                <w:lang w:eastAsia="lv-LV"/>
              </w:rPr>
              <w:t>tehniskās pases numurs: ___________________</w:t>
            </w:r>
          </w:p>
          <w:p w14:paraId="57DA9E73" w14:textId="6E518AFC" w:rsidR="003D4AB2" w:rsidRPr="00A95F0F" w:rsidRDefault="003D4AB2" w:rsidP="003D4AB2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bookmarkEnd w:id="1"/>
      <w:tr w:rsidR="003D4AB2" w:rsidRPr="00A95F0F" w14:paraId="75A51419" w14:textId="77777777" w:rsidTr="003D4AB2">
        <w:trPr>
          <w:cantSplit/>
          <w:trHeight w:val="860"/>
        </w:trPr>
        <w:tc>
          <w:tcPr>
            <w:tcW w:w="426" w:type="dxa"/>
            <w:vAlign w:val="center"/>
          </w:tcPr>
          <w:p w14:paraId="312B5AAC" w14:textId="77777777" w:rsidR="003D4AB2" w:rsidRPr="00A95F0F" w:rsidRDefault="00324856" w:rsidP="003D4AB2">
            <w:pPr>
              <w:spacing w:after="0" w:line="240" w:lineRule="auto"/>
              <w:jc w:val="left"/>
              <w:rPr>
                <w:noProof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69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6" w:type="dxa"/>
            <w:vAlign w:val="center"/>
          </w:tcPr>
          <w:p w14:paraId="67424D87" w14:textId="50D82E7D" w:rsidR="003D4AB2" w:rsidRPr="00A95F0F" w:rsidRDefault="003D4AB2" w:rsidP="003D4AB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kern w:val="28"/>
                <w:lang w:eastAsia="lv-LV"/>
              </w:rPr>
              <w:t>kvīšu grāmatiņa: ___________________</w:t>
            </w:r>
          </w:p>
        </w:tc>
      </w:tr>
      <w:bookmarkEnd w:id="2"/>
    </w:tbl>
    <w:p w14:paraId="6220275A" w14:textId="77777777" w:rsidR="002E1E84" w:rsidRDefault="002E1E84" w:rsidP="003F3D23">
      <w:pPr>
        <w:spacing w:before="120" w:after="120"/>
        <w:rPr>
          <w:sz w:val="20"/>
          <w:szCs w:val="20"/>
        </w:rPr>
      </w:pPr>
    </w:p>
    <w:p w14:paraId="734EC36B" w14:textId="26428CCC" w:rsidR="003F3D23" w:rsidRPr="003F3D23" w:rsidRDefault="003F3D23" w:rsidP="003F3D23">
      <w:pPr>
        <w:spacing w:before="120" w:after="120"/>
        <w:rPr>
          <w:sz w:val="20"/>
          <w:szCs w:val="20"/>
        </w:rPr>
      </w:pPr>
      <w:r w:rsidRPr="003F3D23">
        <w:rPr>
          <w:sz w:val="20"/>
          <w:szCs w:val="20"/>
        </w:rPr>
        <w:t>Ar savu parakstu apliecinu, ka esmu informēts/informēta un piekrītu manu fizisko personas datu apstrādei, ievērojot Vispārīgās datu aizsardzības regulas prasības, ka dati tiks apstrādāti tādā apjomā, kāds nepieciešams iesniegumā prasītās informācijas izskatīšanai.</w:t>
      </w:r>
    </w:p>
    <w:p w14:paraId="2FABE2D9" w14:textId="3E501AB8" w:rsidR="003F3D23" w:rsidRDefault="003F3D23" w:rsidP="003F3D23"/>
    <w:p w14:paraId="6D615743" w14:textId="77777777" w:rsidR="003F3D23" w:rsidRPr="00D639EC" w:rsidRDefault="003F3D23" w:rsidP="003F3D23"/>
    <w:p w14:paraId="702A65C9" w14:textId="258EC371" w:rsidR="003F3D23" w:rsidRPr="003F3D23" w:rsidRDefault="003F3D23" w:rsidP="003F3D23">
      <w:pPr>
        <w:tabs>
          <w:tab w:val="left" w:pos="4962"/>
        </w:tabs>
        <w:spacing w:after="0"/>
        <w:ind w:right="-285"/>
        <w:rPr>
          <w:color w:val="000000"/>
          <w:sz w:val="24"/>
          <w:szCs w:val="24"/>
        </w:rPr>
      </w:pPr>
      <w:r w:rsidRPr="003F3D23">
        <w:rPr>
          <w:color w:val="000000"/>
          <w:sz w:val="24"/>
          <w:szCs w:val="24"/>
        </w:rPr>
        <w:t>20__. gada ___._____________</w:t>
      </w:r>
      <w:r w:rsidRPr="003F3D2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</w:t>
      </w:r>
      <w:r w:rsidRPr="003F3D23">
        <w:rPr>
          <w:color w:val="000000"/>
          <w:sz w:val="24"/>
          <w:szCs w:val="24"/>
        </w:rPr>
        <w:t xml:space="preserve">_________________________________ </w:t>
      </w:r>
    </w:p>
    <w:p w14:paraId="258FD0C0" w14:textId="77777777" w:rsidR="003F3D23" w:rsidRPr="000B4DAE" w:rsidRDefault="003F3D23" w:rsidP="003F3D23">
      <w:pPr>
        <w:tabs>
          <w:tab w:val="left" w:pos="10065"/>
        </w:tabs>
        <w:ind w:left="6480" w:right="-709"/>
        <w:rPr>
          <w:color w:val="000000"/>
          <w:sz w:val="20"/>
          <w:szCs w:val="20"/>
        </w:rPr>
      </w:pPr>
      <w:r w:rsidRPr="001626B7">
        <w:rPr>
          <w:color w:val="000000"/>
          <w:sz w:val="20"/>
          <w:szCs w:val="20"/>
        </w:rPr>
        <w:t>(paraksts, paraksta atšifrējums)</w:t>
      </w:r>
    </w:p>
    <w:p w14:paraId="5B4EA64D" w14:textId="77777777" w:rsidR="003F3D23" w:rsidRDefault="003F3D23"/>
    <w:p w14:paraId="43886E7F" w14:textId="77777777" w:rsidR="003F3D23" w:rsidRDefault="003F3D23"/>
    <w:sectPr w:rsidR="003F3D23" w:rsidSect="003F3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C00"/>
    <w:multiLevelType w:val="hybridMultilevel"/>
    <w:tmpl w:val="D1E26812"/>
    <w:lvl w:ilvl="0" w:tplc="3228B2C2">
      <w:numFmt w:val="bullet"/>
      <w:lvlText w:val="-"/>
      <w:lvlJc w:val="left"/>
      <w:pPr>
        <w:ind w:left="360" w:hanging="360"/>
      </w:pPr>
      <w:rPr>
        <w:rFonts w:ascii="RimHelvetica" w:eastAsia="Times New Roman" w:hAnsi="RimHelvetica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3"/>
    <w:rsid w:val="00077013"/>
    <w:rsid w:val="00241E90"/>
    <w:rsid w:val="002E1E84"/>
    <w:rsid w:val="00324856"/>
    <w:rsid w:val="003D4AB2"/>
    <w:rsid w:val="003F3D23"/>
    <w:rsid w:val="00A05B61"/>
    <w:rsid w:val="00BD4031"/>
    <w:rsid w:val="00BD46A0"/>
    <w:rsid w:val="00C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20E8E"/>
  <w15:chartTrackingRefBased/>
  <w15:docId w15:val="{68D5FECA-3D67-4087-8501-A416A2C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23"/>
    <w:pPr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D23"/>
    <w:pPr>
      <w:widowControl w:val="0"/>
      <w:suppressAutoHyphens/>
      <w:spacing w:after="120" w:line="240" w:lineRule="auto"/>
      <w:jc w:val="left"/>
    </w:pPr>
    <w:rPr>
      <w:rFonts w:eastAsia="Arial Unicode MS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F3D2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leGrid">
    <w:name w:val="Table Grid"/>
    <w:basedOn w:val="TableNormal"/>
    <w:uiPriority w:val="39"/>
    <w:rsid w:val="002E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Prošenkova</dc:creator>
  <cp:keywords/>
  <dc:description/>
  <cp:lastModifiedBy>Nataļja Tropkina</cp:lastModifiedBy>
  <cp:revision>2</cp:revision>
  <dcterms:created xsi:type="dcterms:W3CDTF">2022-02-16T17:41:00Z</dcterms:created>
  <dcterms:modified xsi:type="dcterms:W3CDTF">2022-02-16T17:41:00Z</dcterms:modified>
</cp:coreProperties>
</file>